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813"/>
        <w:gridCol w:w="1620"/>
        <w:gridCol w:w="909"/>
        <w:gridCol w:w="3342"/>
      </w:tblGrid>
      <w:tr w:rsidR="00B36604" w:rsidRPr="00B36604" w:rsidTr="00B36604">
        <w:trPr>
          <w:cantSplit/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74E79" w:rsidRDefault="004F2F7B" w:rsidP="00B36604">
            <w:pPr>
              <w:spacing w:before="240" w:after="12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825E79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before="120" w:after="12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</w:rPr>
            </w:pPr>
            <w:r w:rsidRPr="00B36604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9525" b="0"/>
                  <wp:wrapSquare wrapText="bothSides"/>
                  <wp:docPr id="2" name="Рисунок 2" descr="inke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ker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3C6475" w:rsidRDefault="00715504" w:rsidP="007874F0">
            <w:pPr>
              <w:spacing w:after="12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</w:t>
            </w:r>
            <w:r w:rsidR="003C6475" w:rsidRPr="003C6475">
              <w:rPr>
                <w:rFonts w:ascii="Times New Roman" w:eastAsia="MS Mincho" w:hAnsi="Times New Roman" w:cs="Times New Roman"/>
                <w:sz w:val="16"/>
                <w:szCs w:val="16"/>
              </w:rPr>
              <w:t>проект</w:t>
            </w:r>
          </w:p>
        </w:tc>
      </w:tr>
      <w:tr w:rsidR="00B36604" w:rsidRPr="00B36604" w:rsidTr="00B36604">
        <w:trPr>
          <w:cantSplit/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  <w:t>ИНКЕРМАНСКИЙ ГОРОДСКОЙ СОВЕТ</w:t>
            </w:r>
          </w:p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2F67EE"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B36604" w:rsidRPr="00B36604" w:rsidTr="00B36604">
        <w:trPr>
          <w:cantSplit/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561" w:rsidRPr="00D41561" w:rsidRDefault="00B36604" w:rsidP="00ED6FB5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  <w:t>РЕШЕНИЕ</w:t>
            </w:r>
          </w:p>
          <w:p w:rsidR="00B36604" w:rsidRPr="00715504" w:rsidRDefault="00C84066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="003C6475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сессия</w:t>
            </w:r>
          </w:p>
          <w:p w:rsidR="00715504" w:rsidRPr="00715504" w:rsidRDefault="00715504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36604" w:rsidRPr="00F86C6A" w:rsidTr="00B36604">
        <w:trPr>
          <w:cantSplit/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152B66" w:rsidP="009432DE">
            <w:pPr>
              <w:spacing w:after="12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A2495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</w:t>
            </w:r>
            <w:r w:rsidR="003C647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1</w:t>
            </w:r>
            <w:r w:rsidR="009363E1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C8406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января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</w:t>
            </w:r>
            <w:r w:rsidR="000B4F9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C8406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4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04" w:rsidRPr="00880E3F" w:rsidRDefault="009432DE" w:rsidP="00023DF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r w:rsidR="00C84066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22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B36604" w:rsidP="00B36604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Инкерман</w:t>
            </w:r>
            <w:proofErr w:type="spellEnd"/>
          </w:p>
        </w:tc>
      </w:tr>
    </w:tbl>
    <w:p w:rsidR="00DD7C34" w:rsidRDefault="00DD7C34" w:rsidP="00DD7C34">
      <w:pPr>
        <w:pStyle w:val="Default"/>
        <w:rPr>
          <w:rFonts w:eastAsiaTheme="minorEastAsia"/>
          <w:b/>
          <w:bCs/>
          <w:color w:val="auto"/>
          <w:sz w:val="28"/>
          <w:szCs w:val="28"/>
          <w:lang w:eastAsia="ru-RU"/>
        </w:rPr>
      </w:pPr>
    </w:p>
    <w:p w:rsidR="00C84066" w:rsidRPr="00201874" w:rsidRDefault="00C84066" w:rsidP="00C84066">
      <w:pPr>
        <w:ind w:left="76" w:right="4" w:firstLine="552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201874">
        <w:rPr>
          <w:rFonts w:ascii="Times New Roman" w:eastAsia="Calibri" w:hAnsi="Times New Roman" w:cs="Times New Roman"/>
          <w:b/>
          <w:iCs/>
          <w:sz w:val="28"/>
          <w:szCs w:val="28"/>
          <w:lang w:eastAsia="uk-UA"/>
        </w:rPr>
        <w:t xml:space="preserve">Об </w:t>
      </w:r>
      <w:r w:rsidRPr="0020187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отчете о выполнении служебного поручения </w:t>
      </w:r>
      <w:bookmarkStart w:id="0" w:name="_Hlk157089198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заместителя </w:t>
      </w:r>
      <w:bookmarkStart w:id="1" w:name="_Hlk157090285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председателя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Инкерманского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городского Совета</w:t>
      </w:r>
      <w:bookmarkEnd w:id="1"/>
    </w:p>
    <w:bookmarkEnd w:id="0"/>
    <w:p w:rsidR="006664AF" w:rsidRPr="00F86C6A" w:rsidRDefault="006664AF" w:rsidP="006664AF">
      <w:pPr>
        <w:pStyle w:val="Default"/>
        <w:rPr>
          <w:sz w:val="28"/>
          <w:szCs w:val="28"/>
        </w:rPr>
      </w:pPr>
    </w:p>
    <w:p w:rsidR="00DD7C34" w:rsidRPr="00F86C6A" w:rsidRDefault="000102C0" w:rsidP="00DE0357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F86C6A">
        <w:rPr>
          <w:sz w:val="28"/>
          <w:szCs w:val="28"/>
        </w:rPr>
        <w:t xml:space="preserve">        </w:t>
      </w:r>
      <w:r w:rsidR="002072E8">
        <w:rPr>
          <w:sz w:val="28"/>
          <w:szCs w:val="28"/>
        </w:rPr>
        <w:t xml:space="preserve"> </w:t>
      </w:r>
      <w:r w:rsidR="004B4916" w:rsidRPr="00F86C6A">
        <w:rPr>
          <w:sz w:val="28"/>
          <w:szCs w:val="28"/>
        </w:rPr>
        <w:t xml:space="preserve"> </w:t>
      </w:r>
      <w:r w:rsidR="00C84066" w:rsidRPr="00C84066">
        <w:rPr>
          <w:sz w:val="28"/>
          <w:szCs w:val="28"/>
        </w:rPr>
        <w:t xml:space="preserve">Заслушав отчет </w:t>
      </w:r>
      <w:r w:rsidR="00C84066">
        <w:rPr>
          <w:sz w:val="28"/>
          <w:szCs w:val="28"/>
        </w:rPr>
        <w:t xml:space="preserve">заместителя председателя </w:t>
      </w:r>
      <w:proofErr w:type="spellStart"/>
      <w:r w:rsidR="00C84066">
        <w:rPr>
          <w:sz w:val="28"/>
          <w:szCs w:val="28"/>
        </w:rPr>
        <w:t>Инкерманского</w:t>
      </w:r>
      <w:proofErr w:type="spellEnd"/>
      <w:r w:rsidR="00C84066">
        <w:rPr>
          <w:sz w:val="28"/>
          <w:szCs w:val="28"/>
        </w:rPr>
        <w:t xml:space="preserve"> городского Совета </w:t>
      </w:r>
      <w:r w:rsidR="00C84066" w:rsidRPr="00C84066">
        <w:rPr>
          <w:sz w:val="28"/>
          <w:szCs w:val="28"/>
        </w:rPr>
        <w:t xml:space="preserve">с целью выполнения пункта 3 решения </w:t>
      </w:r>
      <w:proofErr w:type="spellStart"/>
      <w:r w:rsidR="00C84066" w:rsidRPr="00C84066">
        <w:rPr>
          <w:sz w:val="28"/>
          <w:szCs w:val="28"/>
        </w:rPr>
        <w:t>Инкерманского</w:t>
      </w:r>
      <w:proofErr w:type="spellEnd"/>
      <w:r w:rsidR="00C84066" w:rsidRPr="00C84066">
        <w:rPr>
          <w:sz w:val="28"/>
          <w:szCs w:val="28"/>
        </w:rPr>
        <w:t xml:space="preserve"> городского Совета от 28 декабря 2023 года № 21/54 «О направлении в служебную командировку заместителя председателя </w:t>
      </w:r>
      <w:proofErr w:type="spellStart"/>
      <w:r w:rsidR="00C84066" w:rsidRPr="00C84066">
        <w:rPr>
          <w:sz w:val="28"/>
          <w:szCs w:val="28"/>
        </w:rPr>
        <w:t>Инкерманского</w:t>
      </w:r>
      <w:proofErr w:type="spellEnd"/>
      <w:r w:rsidR="00C84066" w:rsidRPr="00C84066">
        <w:rPr>
          <w:sz w:val="28"/>
          <w:szCs w:val="28"/>
        </w:rPr>
        <w:t xml:space="preserve"> городского Совета Путинцева Вадима Сергеевича», </w:t>
      </w:r>
      <w:proofErr w:type="spellStart"/>
      <w:r w:rsidR="00C84066" w:rsidRPr="00C84066">
        <w:rPr>
          <w:sz w:val="28"/>
          <w:szCs w:val="28"/>
        </w:rPr>
        <w:t>Инкерманский</w:t>
      </w:r>
      <w:proofErr w:type="spellEnd"/>
      <w:r w:rsidR="00C84066" w:rsidRPr="00C84066">
        <w:rPr>
          <w:sz w:val="28"/>
          <w:szCs w:val="28"/>
        </w:rPr>
        <w:t xml:space="preserve"> городской Совет</w:t>
      </w:r>
    </w:p>
    <w:p w:rsidR="00731DD7" w:rsidRPr="00F86C6A" w:rsidRDefault="00731DD7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B36604" w:rsidRPr="00F86C6A" w:rsidRDefault="00B36604" w:rsidP="00B36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6A">
        <w:rPr>
          <w:rFonts w:ascii="Times New Roman" w:hAnsi="Times New Roman"/>
          <w:b/>
          <w:sz w:val="28"/>
          <w:szCs w:val="28"/>
        </w:rPr>
        <w:t>Р Е Ш И Л</w:t>
      </w:r>
      <w:r w:rsidR="00FB4EA0" w:rsidRPr="00F8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4EA0" w:rsidRPr="00F86C6A" w:rsidRDefault="00FB4EA0" w:rsidP="00B366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6992" w:rsidRDefault="00C84066" w:rsidP="00C8406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C84066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84066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отчет заместителя председателя </w:t>
      </w:r>
      <w:proofErr w:type="spellStart"/>
      <w:r w:rsidRPr="00C84066">
        <w:rPr>
          <w:rFonts w:ascii="Times New Roman" w:eastAsia="Times New Roman" w:hAnsi="Times New Roman" w:cs="Times New Roman"/>
          <w:bCs/>
          <w:sz w:val="28"/>
          <w:szCs w:val="28"/>
        </w:rPr>
        <w:t>Инкерманского</w:t>
      </w:r>
      <w:proofErr w:type="spellEnd"/>
      <w:r w:rsidRPr="00C8406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Совета, в соответствии с приложением к настоящему решению.</w:t>
      </w:r>
      <w:r w:rsidR="00667BF8"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C84066" w:rsidRPr="00F86C6A" w:rsidRDefault="00C84066" w:rsidP="00C84066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на официальном сайте города </w:t>
      </w:r>
      <w:proofErr w:type="spellStart"/>
      <w:r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, внутригородского муниципального образования города Севастополя и обнародовать на стенде для официальной информации города </w:t>
      </w:r>
      <w:proofErr w:type="spellStart"/>
      <w:r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F86C6A">
        <w:rPr>
          <w:rFonts w:ascii="Times New Roman" w:eastAsia="Times New Roman" w:hAnsi="Times New Roman" w:cs="Times New Roman"/>
          <w:sz w:val="28"/>
          <w:szCs w:val="28"/>
        </w:rPr>
        <w:t>, внутригородского муниципального образования города Севастополя.</w:t>
      </w:r>
    </w:p>
    <w:p w:rsidR="00C84066" w:rsidRPr="00F86C6A" w:rsidRDefault="00C84066" w:rsidP="00C84066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. Решение вступает в силу с момента его </w:t>
      </w:r>
      <w:r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F86C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4066" w:rsidRDefault="00C84066" w:rsidP="00C84066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4</w:t>
      </w:r>
      <w:r w:rsidRPr="00F86C6A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решения оставляю за собой.</w:t>
      </w:r>
    </w:p>
    <w:p w:rsidR="00C84066" w:rsidRDefault="00C84066" w:rsidP="00C84066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066" w:rsidRDefault="00C84066" w:rsidP="00C84066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066" w:rsidRPr="00C84066" w:rsidRDefault="00C84066" w:rsidP="00C84066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57492806"/>
      <w:r w:rsidRPr="00C84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Исполняющий обязанности </w:t>
      </w:r>
    </w:p>
    <w:p w:rsidR="00C84066" w:rsidRPr="00C84066" w:rsidRDefault="00C84066" w:rsidP="00C84066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города </w:t>
      </w:r>
      <w:proofErr w:type="spellStart"/>
      <w:r w:rsidRPr="00C84066">
        <w:rPr>
          <w:rFonts w:ascii="Times New Roman" w:eastAsia="Times New Roman" w:hAnsi="Times New Roman" w:cs="Times New Roman"/>
          <w:b/>
          <w:bCs/>
          <w:sz w:val="28"/>
          <w:szCs w:val="28"/>
        </w:rPr>
        <w:t>Инкермана</w:t>
      </w:r>
      <w:proofErr w:type="spellEnd"/>
      <w:r w:rsidRPr="00C84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В.С. Путинцев </w:t>
      </w:r>
    </w:p>
    <w:bookmarkEnd w:id="2"/>
    <w:p w:rsidR="00C84066" w:rsidRPr="00ED6FB5" w:rsidRDefault="00C84066" w:rsidP="00C8406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992" w:rsidRDefault="00586992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52B66" w:rsidRDefault="00152B66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1DD7" w:rsidRDefault="00731DD7" w:rsidP="00731D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84066" w:rsidRPr="005C1FB0" w:rsidRDefault="00C84066" w:rsidP="00C840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84066">
        <w:rPr>
          <w:rFonts w:ascii="Times New Roman" w:eastAsia="Times New Roman" w:hAnsi="Times New Roman" w:cs="Times New Roman"/>
          <w:color w:val="FF0000"/>
          <w:sz w:val="26"/>
          <w:szCs w:val="26"/>
        </w:rPr>
        <w:lastRenderedPageBreak/>
        <w:tab/>
      </w:r>
      <w:r w:rsidRPr="00C84066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  <w:r w:rsidRPr="005C1FB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5C1FB0" w:rsidRPr="005C1FB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C1FB0"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C84066" w:rsidRPr="005C1FB0" w:rsidRDefault="00C84066" w:rsidP="00C840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1FB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5C1FB0" w:rsidRPr="005C1F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F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FB0">
        <w:rPr>
          <w:rFonts w:ascii="Times New Roman" w:eastAsia="Times New Roman" w:hAnsi="Times New Roman" w:cs="Times New Roman"/>
          <w:sz w:val="26"/>
          <w:szCs w:val="26"/>
        </w:rPr>
        <w:t xml:space="preserve">к решению </w:t>
      </w:r>
      <w:proofErr w:type="spellStart"/>
      <w:r w:rsidRPr="005C1FB0">
        <w:rPr>
          <w:rFonts w:ascii="Times New Roman" w:eastAsia="Times New Roman" w:hAnsi="Times New Roman" w:cs="Times New Roman"/>
          <w:sz w:val="26"/>
          <w:szCs w:val="26"/>
        </w:rPr>
        <w:t>Инкерманского</w:t>
      </w:r>
      <w:proofErr w:type="spellEnd"/>
      <w:r w:rsidRPr="005C1F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84066" w:rsidRPr="005C1FB0" w:rsidRDefault="00C84066" w:rsidP="00C840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1FB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5C1FB0" w:rsidRPr="005C1FB0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5C1FB0">
        <w:rPr>
          <w:rFonts w:ascii="Times New Roman" w:eastAsia="Times New Roman" w:hAnsi="Times New Roman" w:cs="Times New Roman"/>
          <w:sz w:val="26"/>
          <w:szCs w:val="26"/>
        </w:rPr>
        <w:t>городского Совета</w:t>
      </w:r>
    </w:p>
    <w:p w:rsidR="00C84066" w:rsidRPr="005C1FB0" w:rsidRDefault="00C84066" w:rsidP="00C840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1FB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5C1FB0" w:rsidRPr="005C1FB0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5C1F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C1FB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C1FB0" w:rsidRPr="005C1FB0">
        <w:rPr>
          <w:rFonts w:ascii="Times New Roman" w:eastAsia="Times New Roman" w:hAnsi="Times New Roman" w:cs="Times New Roman"/>
          <w:sz w:val="26"/>
          <w:szCs w:val="26"/>
        </w:rPr>
        <w:t>31.01.</w:t>
      </w:r>
      <w:r w:rsidRPr="005C1FB0">
        <w:rPr>
          <w:rFonts w:ascii="Times New Roman" w:eastAsia="Times New Roman" w:hAnsi="Times New Roman" w:cs="Times New Roman"/>
          <w:sz w:val="26"/>
          <w:szCs w:val="26"/>
        </w:rPr>
        <w:t xml:space="preserve">2024 г. № </w:t>
      </w:r>
      <w:r w:rsidR="005C1FB0" w:rsidRPr="005C1FB0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5C1FB0">
        <w:rPr>
          <w:rFonts w:ascii="Times New Roman" w:eastAsia="Times New Roman" w:hAnsi="Times New Roman" w:cs="Times New Roman"/>
          <w:sz w:val="26"/>
          <w:szCs w:val="26"/>
        </w:rPr>
        <w:t>/__</w:t>
      </w:r>
    </w:p>
    <w:p w:rsidR="00C84066" w:rsidRPr="005C1FB0" w:rsidRDefault="00C84066" w:rsidP="00C840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C1F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84066" w:rsidRPr="005C1FB0" w:rsidRDefault="00C84066" w:rsidP="005C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1FB0">
        <w:rPr>
          <w:rFonts w:ascii="Times New Roman" w:eastAsia="Times New Roman" w:hAnsi="Times New Roman" w:cs="Times New Roman"/>
          <w:b/>
          <w:bCs/>
          <w:sz w:val="26"/>
          <w:szCs w:val="26"/>
        </w:rPr>
        <w:t>Отчет о выполнении служебного поручения</w:t>
      </w:r>
      <w:r w:rsidR="005C1FB0" w:rsidRPr="005C1F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заместител</w:t>
      </w:r>
      <w:r w:rsidR="005C1FB0">
        <w:rPr>
          <w:rFonts w:ascii="Times New Roman" w:eastAsia="Times New Roman" w:hAnsi="Times New Roman" w:cs="Times New Roman"/>
          <w:b/>
          <w:bCs/>
          <w:sz w:val="26"/>
          <w:szCs w:val="26"/>
        </w:rPr>
        <w:t>я</w:t>
      </w:r>
      <w:r w:rsidR="005C1FB0" w:rsidRPr="005C1F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C84066" w:rsidRPr="005C1FB0" w:rsidRDefault="00C84066" w:rsidP="005C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C1F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председателя </w:t>
      </w:r>
      <w:proofErr w:type="spellStart"/>
      <w:r w:rsidRPr="005C1FB0">
        <w:rPr>
          <w:rFonts w:ascii="Times New Roman" w:eastAsia="Times New Roman" w:hAnsi="Times New Roman" w:cs="Times New Roman"/>
          <w:b/>
          <w:bCs/>
          <w:sz w:val="26"/>
          <w:szCs w:val="26"/>
        </w:rPr>
        <w:t>Инкерманского</w:t>
      </w:r>
      <w:proofErr w:type="spellEnd"/>
      <w:r w:rsidRPr="005C1FB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городского Совета Путинцева В.С.</w:t>
      </w:r>
    </w:p>
    <w:p w:rsidR="00C84066" w:rsidRPr="005C1FB0" w:rsidRDefault="00C84066" w:rsidP="00C840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84066" w:rsidRPr="005C1FB0" w:rsidRDefault="00C84066" w:rsidP="005C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FB0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служебной командировки:</w:t>
      </w:r>
      <w:r w:rsidRPr="005C1FB0">
        <w:rPr>
          <w:rFonts w:ascii="Times New Roman" w:eastAsia="Times New Roman" w:hAnsi="Times New Roman" w:cs="Times New Roman"/>
          <w:sz w:val="28"/>
          <w:szCs w:val="28"/>
        </w:rPr>
        <w:t xml:space="preserve"> 12.01.2024 г.- 18.01.2024 г.</w:t>
      </w:r>
    </w:p>
    <w:p w:rsidR="00C84066" w:rsidRPr="005C1FB0" w:rsidRDefault="00C84066" w:rsidP="005C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FB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Основание командировки:</w:t>
      </w:r>
      <w:r w:rsidRPr="005C1FB0">
        <w:rPr>
          <w:rFonts w:ascii="Times New Roman" w:eastAsia="Times New Roman" w:hAnsi="Times New Roman" w:cs="Times New Roman"/>
          <w:sz w:val="28"/>
          <w:szCs w:val="28"/>
        </w:rPr>
        <w:t xml:space="preserve"> решение </w:t>
      </w:r>
      <w:proofErr w:type="spellStart"/>
      <w:r w:rsidRPr="005C1FB0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5C1FB0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                             от 28.12.2023 года №21/54 «О направлении в служебную командировку заместителя председателя </w:t>
      </w:r>
      <w:proofErr w:type="spellStart"/>
      <w:r w:rsidRPr="005C1FB0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5C1FB0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Путинцева Вадима Сергеевича.</w:t>
      </w:r>
    </w:p>
    <w:p w:rsidR="00C84066" w:rsidRPr="005C1FB0" w:rsidRDefault="00C84066" w:rsidP="005C1F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FB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командировки:</w:t>
      </w:r>
      <w:r w:rsidRPr="005C1FB0">
        <w:rPr>
          <w:rFonts w:ascii="Times New Roman" w:eastAsia="Times New Roman" w:hAnsi="Times New Roman" w:cs="Times New Roman"/>
          <w:sz w:val="28"/>
          <w:szCs w:val="28"/>
        </w:rPr>
        <w:t xml:space="preserve"> участие заместителя председателя </w:t>
      </w:r>
      <w:proofErr w:type="spellStart"/>
      <w:r w:rsidRPr="005C1FB0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5C1FB0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Путинцева Вадима Сергеевича</w:t>
      </w:r>
      <w:r w:rsidR="005C1F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84066" w:rsidRPr="005C1FB0" w:rsidRDefault="00C84066" w:rsidP="005C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FB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="005C1FB0" w:rsidRPr="005C1FB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C1FB0" w:rsidRPr="005C1FB0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5C1FB0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всероссийском муниципальном форуме «Малая Родина — сила России», проведенного с целью объединить муниципальное сообщество России на основе единых ценностей служения обществу </w:t>
      </w:r>
      <w:r w:rsidR="005C1F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C1FB0">
        <w:rPr>
          <w:rFonts w:ascii="Times New Roman" w:eastAsia="Times New Roman" w:hAnsi="Times New Roman" w:cs="Times New Roman"/>
          <w:sz w:val="28"/>
          <w:szCs w:val="28"/>
        </w:rPr>
        <w:t>и государству присутствовало рекордное число представителей муниципальных образований со всей страны. Всего 7,5 тысяч участников — от мэров городов-миллионников до глав сельских территорий.</w:t>
      </w:r>
    </w:p>
    <w:p w:rsidR="00C84066" w:rsidRPr="005C1FB0" w:rsidRDefault="005C1FB0" w:rsidP="005C1F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FB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84066" w:rsidRPr="005C1FB0">
        <w:rPr>
          <w:rFonts w:ascii="Times New Roman" w:eastAsia="Times New Roman" w:hAnsi="Times New Roman" w:cs="Times New Roman"/>
          <w:sz w:val="28"/>
          <w:szCs w:val="28"/>
        </w:rPr>
        <w:t xml:space="preserve">Идея проведения форума была поддержана Президентом Российской Федерации Владимиром Путиным. Организатором выступала Всероссийская ассоциация развития местного самоуправления (ВАРМСУ). </w:t>
      </w:r>
    </w:p>
    <w:p w:rsidR="00C84066" w:rsidRPr="005C1FB0" w:rsidRDefault="005C1FB0" w:rsidP="005C1F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FB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84066" w:rsidRPr="005C1FB0">
        <w:rPr>
          <w:rFonts w:ascii="Times New Roman" w:eastAsia="Times New Roman" w:hAnsi="Times New Roman" w:cs="Times New Roman"/>
          <w:sz w:val="28"/>
          <w:szCs w:val="28"/>
        </w:rPr>
        <w:t xml:space="preserve">Деловая часть форума прошла в рамках Международной выставки-форума «Россия» на ВДНХ. Программа включала 3 панельных дискуссии «Сила в людях», «Сила в традициях», «Сила в развитии», 32 круглых </w:t>
      </w:r>
      <w:proofErr w:type="gramStart"/>
      <w:r w:rsidR="00C84066" w:rsidRPr="005C1FB0">
        <w:rPr>
          <w:rFonts w:ascii="Times New Roman" w:eastAsia="Times New Roman" w:hAnsi="Times New Roman" w:cs="Times New Roman"/>
          <w:sz w:val="28"/>
          <w:szCs w:val="28"/>
        </w:rPr>
        <w:t xml:space="preserve">стола,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066" w:rsidRPr="005C1FB0">
        <w:rPr>
          <w:rFonts w:ascii="Times New Roman" w:eastAsia="Times New Roman" w:hAnsi="Times New Roman" w:cs="Times New Roman"/>
          <w:sz w:val="28"/>
          <w:szCs w:val="28"/>
        </w:rPr>
        <w:t>25</w:t>
      </w:r>
      <w:proofErr w:type="gramEnd"/>
      <w:r w:rsidR="00C84066" w:rsidRPr="005C1FB0">
        <w:rPr>
          <w:rFonts w:ascii="Times New Roman" w:eastAsia="Times New Roman" w:hAnsi="Times New Roman" w:cs="Times New Roman"/>
          <w:sz w:val="28"/>
          <w:szCs w:val="28"/>
        </w:rPr>
        <w:t xml:space="preserve"> лекций. Кроме того, представлены проекты ВАРМСУ, презентован единый портал для муниципальных служащих «</w:t>
      </w:r>
      <w:proofErr w:type="spellStart"/>
      <w:r w:rsidR="00C84066" w:rsidRPr="005C1FB0">
        <w:rPr>
          <w:rFonts w:ascii="Times New Roman" w:eastAsia="Times New Roman" w:hAnsi="Times New Roman" w:cs="Times New Roman"/>
          <w:sz w:val="28"/>
          <w:szCs w:val="28"/>
        </w:rPr>
        <w:t>Муниципалитеты.рф</w:t>
      </w:r>
      <w:proofErr w:type="spellEnd"/>
      <w:r w:rsidR="00C84066" w:rsidRPr="005C1FB0">
        <w:rPr>
          <w:rFonts w:ascii="Times New Roman" w:eastAsia="Times New Roman" w:hAnsi="Times New Roman" w:cs="Times New Roman"/>
          <w:sz w:val="28"/>
          <w:szCs w:val="28"/>
        </w:rPr>
        <w:t>.», дан старт набору волонтеров Всероссийского голосования за объекты благоустройства, а также состоялось награждение победителей конкурса «Лучшая муниципальная практика-2023». Федеральная комиссия конкурса распределила между муниципальными образованиями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066" w:rsidRPr="005C1FB0">
        <w:rPr>
          <w:rFonts w:ascii="Times New Roman" w:eastAsia="Times New Roman" w:hAnsi="Times New Roman" w:cs="Times New Roman"/>
          <w:sz w:val="28"/>
          <w:szCs w:val="28"/>
        </w:rPr>
        <w:t xml:space="preserve">50 призовых мест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84066" w:rsidRPr="005C1FB0">
        <w:rPr>
          <w:rFonts w:ascii="Times New Roman" w:eastAsia="Times New Roman" w:hAnsi="Times New Roman" w:cs="Times New Roman"/>
          <w:sz w:val="28"/>
          <w:szCs w:val="28"/>
        </w:rPr>
        <w:t>в пяти номинациях.</w:t>
      </w:r>
    </w:p>
    <w:p w:rsidR="00C84066" w:rsidRPr="005C1FB0" w:rsidRDefault="005C1FB0" w:rsidP="005C1F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FB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84066" w:rsidRPr="005C1FB0">
        <w:rPr>
          <w:rFonts w:ascii="Times New Roman" w:eastAsia="Times New Roman" w:hAnsi="Times New Roman" w:cs="Times New Roman"/>
          <w:sz w:val="28"/>
          <w:szCs w:val="28"/>
        </w:rPr>
        <w:t>16 января состоялась церемония награждения лауреатов и победителей Всероссийской муниципальной премии «Служение». Награду победителю специальной номинации «Судьба человека — гордость Отечества» вручил Президент Российской Федерации Владимир Путин. Также Президент сообщил, что подписал Указ об установлении почётного звания «Заслуженный работник местного самоуправления Российской Федерации».</w:t>
      </w:r>
    </w:p>
    <w:p w:rsidR="00C84066" w:rsidRDefault="005C1FB0" w:rsidP="005C1F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FB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84066" w:rsidRPr="005C1FB0">
        <w:rPr>
          <w:rFonts w:ascii="Times New Roman" w:eastAsia="Times New Roman" w:hAnsi="Times New Roman" w:cs="Times New Roman"/>
          <w:sz w:val="28"/>
          <w:szCs w:val="28"/>
        </w:rPr>
        <w:t>Служение людям, своей Малой родине, стране — стало основной темой всего Форума. Одной из ключевых тем форума стало обсуждение важности миссии служения во благо государства и общества.</w:t>
      </w:r>
    </w:p>
    <w:p w:rsidR="005C1FB0" w:rsidRDefault="005C1FB0" w:rsidP="005C1F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FB0" w:rsidRPr="00C84066" w:rsidRDefault="005C1FB0" w:rsidP="005C1FB0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Исполняющий обязанности </w:t>
      </w:r>
    </w:p>
    <w:p w:rsidR="005C1FB0" w:rsidRPr="00C84066" w:rsidRDefault="005C1FB0" w:rsidP="005C1FB0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Главы города </w:t>
      </w:r>
      <w:proofErr w:type="spellStart"/>
      <w:r w:rsidRPr="00C84066">
        <w:rPr>
          <w:rFonts w:ascii="Times New Roman" w:eastAsia="Times New Roman" w:hAnsi="Times New Roman" w:cs="Times New Roman"/>
          <w:b/>
          <w:bCs/>
          <w:sz w:val="28"/>
          <w:szCs w:val="28"/>
        </w:rPr>
        <w:t>Инкермана</w:t>
      </w:r>
      <w:proofErr w:type="spellEnd"/>
      <w:r w:rsidRPr="00C84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В.С. Путинцев </w:t>
      </w:r>
    </w:p>
    <w:p w:rsidR="005C1FB0" w:rsidRPr="005C1FB0" w:rsidRDefault="005C1FB0" w:rsidP="005C1FB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C1FB0" w:rsidRPr="005C1FB0" w:rsidSect="0032049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743" w:rsidRDefault="00E32743" w:rsidP="000447A7">
      <w:pPr>
        <w:spacing w:after="0" w:line="240" w:lineRule="auto"/>
      </w:pPr>
      <w:r>
        <w:separator/>
      </w:r>
    </w:p>
  </w:endnote>
  <w:endnote w:type="continuationSeparator" w:id="0">
    <w:p w:rsidR="00E32743" w:rsidRDefault="00E32743" w:rsidP="000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743" w:rsidRDefault="00E32743" w:rsidP="000447A7">
      <w:pPr>
        <w:spacing w:after="0" w:line="240" w:lineRule="auto"/>
      </w:pPr>
      <w:r>
        <w:separator/>
      </w:r>
    </w:p>
  </w:footnote>
  <w:footnote w:type="continuationSeparator" w:id="0">
    <w:p w:rsidR="00E32743" w:rsidRDefault="00E32743" w:rsidP="0004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EE0"/>
    <w:multiLevelType w:val="hybridMultilevel"/>
    <w:tmpl w:val="312A830E"/>
    <w:lvl w:ilvl="0" w:tplc="AD0C1C3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C1990"/>
    <w:multiLevelType w:val="hybridMultilevel"/>
    <w:tmpl w:val="7ED2B952"/>
    <w:lvl w:ilvl="0" w:tplc="8682A6A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44783D"/>
    <w:multiLevelType w:val="hybridMultilevel"/>
    <w:tmpl w:val="FF8063D4"/>
    <w:lvl w:ilvl="0" w:tplc="54A49C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C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1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3F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EBE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3B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F5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61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DE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4351A"/>
    <w:multiLevelType w:val="multilevel"/>
    <w:tmpl w:val="BB4CC5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252DC"/>
    <w:multiLevelType w:val="hybridMultilevel"/>
    <w:tmpl w:val="0F3233B8"/>
    <w:lvl w:ilvl="0" w:tplc="B91AC0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9A1"/>
    <w:multiLevelType w:val="hybridMultilevel"/>
    <w:tmpl w:val="76CA9F80"/>
    <w:lvl w:ilvl="0" w:tplc="3FE469AC">
      <w:start w:val="7"/>
      <w:numFmt w:val="upperRoman"/>
      <w:lvlText w:val="%1."/>
      <w:lvlJc w:val="left"/>
      <w:pPr>
        <w:ind w:left="5619" w:hanging="72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5979" w:hanging="360"/>
      </w:pPr>
    </w:lvl>
    <w:lvl w:ilvl="2" w:tplc="0419001B" w:tentative="1">
      <w:start w:val="1"/>
      <w:numFmt w:val="lowerRoman"/>
      <w:lvlText w:val="%3."/>
      <w:lvlJc w:val="right"/>
      <w:pPr>
        <w:ind w:left="6699" w:hanging="180"/>
      </w:pPr>
    </w:lvl>
    <w:lvl w:ilvl="3" w:tplc="0419000F" w:tentative="1">
      <w:start w:val="1"/>
      <w:numFmt w:val="decimal"/>
      <w:lvlText w:val="%4."/>
      <w:lvlJc w:val="left"/>
      <w:pPr>
        <w:ind w:left="7419" w:hanging="360"/>
      </w:pPr>
    </w:lvl>
    <w:lvl w:ilvl="4" w:tplc="04190019" w:tentative="1">
      <w:start w:val="1"/>
      <w:numFmt w:val="lowerLetter"/>
      <w:lvlText w:val="%5."/>
      <w:lvlJc w:val="left"/>
      <w:pPr>
        <w:ind w:left="8139" w:hanging="360"/>
      </w:pPr>
    </w:lvl>
    <w:lvl w:ilvl="5" w:tplc="0419001B" w:tentative="1">
      <w:start w:val="1"/>
      <w:numFmt w:val="lowerRoman"/>
      <w:lvlText w:val="%6."/>
      <w:lvlJc w:val="right"/>
      <w:pPr>
        <w:ind w:left="8859" w:hanging="180"/>
      </w:pPr>
    </w:lvl>
    <w:lvl w:ilvl="6" w:tplc="0419000F" w:tentative="1">
      <w:start w:val="1"/>
      <w:numFmt w:val="decimal"/>
      <w:lvlText w:val="%7."/>
      <w:lvlJc w:val="left"/>
      <w:pPr>
        <w:ind w:left="9579" w:hanging="360"/>
      </w:pPr>
    </w:lvl>
    <w:lvl w:ilvl="7" w:tplc="04190019" w:tentative="1">
      <w:start w:val="1"/>
      <w:numFmt w:val="lowerLetter"/>
      <w:lvlText w:val="%8."/>
      <w:lvlJc w:val="left"/>
      <w:pPr>
        <w:ind w:left="10299" w:hanging="360"/>
      </w:pPr>
    </w:lvl>
    <w:lvl w:ilvl="8" w:tplc="0419001B" w:tentative="1">
      <w:start w:val="1"/>
      <w:numFmt w:val="lowerRoman"/>
      <w:lvlText w:val="%9."/>
      <w:lvlJc w:val="right"/>
      <w:pPr>
        <w:ind w:left="11019" w:hanging="180"/>
      </w:pPr>
    </w:lvl>
  </w:abstractNum>
  <w:abstractNum w:abstractNumId="6" w15:restartNumberingAfterBreak="0">
    <w:nsid w:val="2AC914DB"/>
    <w:multiLevelType w:val="hybridMultilevel"/>
    <w:tmpl w:val="8F54F058"/>
    <w:lvl w:ilvl="0" w:tplc="217CFD5E">
      <w:start w:val="2"/>
      <w:numFmt w:val="upperRoman"/>
      <w:lvlText w:val="%1."/>
      <w:lvlJc w:val="left"/>
      <w:pPr>
        <w:ind w:left="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45890">
      <w:start w:val="1"/>
      <w:numFmt w:val="lowerLetter"/>
      <w:lvlText w:val="%2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A1F34">
      <w:start w:val="1"/>
      <w:numFmt w:val="lowerRoman"/>
      <w:lvlText w:val="%3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C7276">
      <w:start w:val="1"/>
      <w:numFmt w:val="decimal"/>
      <w:lvlText w:val="%4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9B2E">
      <w:start w:val="1"/>
      <w:numFmt w:val="lowerLetter"/>
      <w:lvlText w:val="%5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885FD4">
      <w:start w:val="1"/>
      <w:numFmt w:val="lowerRoman"/>
      <w:lvlText w:val="%6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02B80">
      <w:start w:val="1"/>
      <w:numFmt w:val="decimal"/>
      <w:lvlText w:val="%7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A6CEE">
      <w:start w:val="1"/>
      <w:numFmt w:val="lowerLetter"/>
      <w:lvlText w:val="%8"/>
      <w:lvlJc w:val="left"/>
      <w:pPr>
        <w:ind w:left="8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A8520">
      <w:start w:val="1"/>
      <w:numFmt w:val="lowerRoman"/>
      <w:lvlText w:val="%9"/>
      <w:lvlJc w:val="left"/>
      <w:pPr>
        <w:ind w:left="9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960D9"/>
    <w:multiLevelType w:val="hybridMultilevel"/>
    <w:tmpl w:val="578873A4"/>
    <w:lvl w:ilvl="0" w:tplc="A90E073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70474D"/>
    <w:multiLevelType w:val="hybridMultilevel"/>
    <w:tmpl w:val="36E0B640"/>
    <w:lvl w:ilvl="0" w:tplc="6E705C3A">
      <w:start w:val="1"/>
      <w:numFmt w:val="upperRoman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2F32">
      <w:start w:val="1"/>
      <w:numFmt w:val="lowerLetter"/>
      <w:lvlText w:val="%2"/>
      <w:lvlJc w:val="left"/>
      <w:pPr>
        <w:ind w:left="6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D05E">
      <w:start w:val="1"/>
      <w:numFmt w:val="lowerRoman"/>
      <w:lvlText w:val="%3"/>
      <w:lvlJc w:val="left"/>
      <w:pPr>
        <w:ind w:left="7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CDC82">
      <w:start w:val="1"/>
      <w:numFmt w:val="decimal"/>
      <w:lvlText w:val="%4"/>
      <w:lvlJc w:val="left"/>
      <w:pPr>
        <w:ind w:left="7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2ACF8">
      <w:start w:val="1"/>
      <w:numFmt w:val="lowerLetter"/>
      <w:lvlText w:val="%5"/>
      <w:lvlJc w:val="left"/>
      <w:pPr>
        <w:ind w:left="8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1E34">
      <w:start w:val="1"/>
      <w:numFmt w:val="lowerRoman"/>
      <w:lvlText w:val="%6"/>
      <w:lvlJc w:val="left"/>
      <w:pPr>
        <w:ind w:left="9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0ED8">
      <w:start w:val="1"/>
      <w:numFmt w:val="decimal"/>
      <w:lvlText w:val="%7"/>
      <w:lvlJc w:val="left"/>
      <w:pPr>
        <w:ind w:left="10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F16">
      <w:start w:val="1"/>
      <w:numFmt w:val="lowerLetter"/>
      <w:lvlText w:val="%8"/>
      <w:lvlJc w:val="left"/>
      <w:pPr>
        <w:ind w:left="10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ACBC4">
      <w:start w:val="1"/>
      <w:numFmt w:val="lowerRoman"/>
      <w:lvlText w:val="%9"/>
      <w:lvlJc w:val="left"/>
      <w:pPr>
        <w:ind w:left="1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A212D"/>
    <w:multiLevelType w:val="hybridMultilevel"/>
    <w:tmpl w:val="A6685D46"/>
    <w:lvl w:ilvl="0" w:tplc="739A6276">
      <w:start w:val="1"/>
      <w:numFmt w:val="upperRoman"/>
      <w:lvlText w:val="%1."/>
      <w:lvlJc w:val="left"/>
      <w:pPr>
        <w:ind w:left="2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0" w15:restartNumberingAfterBreak="0">
    <w:nsid w:val="379E57B0"/>
    <w:multiLevelType w:val="hybridMultilevel"/>
    <w:tmpl w:val="6908B78A"/>
    <w:lvl w:ilvl="0" w:tplc="7CB81844">
      <w:start w:val="111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1" w15:restartNumberingAfterBreak="0">
    <w:nsid w:val="39595947"/>
    <w:multiLevelType w:val="multilevel"/>
    <w:tmpl w:val="20281278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12" w15:restartNumberingAfterBreak="0">
    <w:nsid w:val="409D04B0"/>
    <w:multiLevelType w:val="hybridMultilevel"/>
    <w:tmpl w:val="F51E00DA"/>
    <w:lvl w:ilvl="0" w:tplc="26CA85FC">
      <w:start w:val="1"/>
      <w:numFmt w:val="decimal"/>
      <w:lvlText w:val="%1."/>
      <w:lvlJc w:val="left"/>
      <w:pPr>
        <w:ind w:left="1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4D7A8">
      <w:start w:val="1"/>
      <w:numFmt w:val="lowerLetter"/>
      <w:lvlText w:val="%2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6D00E">
      <w:start w:val="1"/>
      <w:numFmt w:val="lowerRoman"/>
      <w:lvlText w:val="%3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32659A">
      <w:start w:val="1"/>
      <w:numFmt w:val="decimal"/>
      <w:lvlText w:val="%4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A7442">
      <w:start w:val="1"/>
      <w:numFmt w:val="lowerLetter"/>
      <w:lvlText w:val="%5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087286">
      <w:start w:val="1"/>
      <w:numFmt w:val="lowerRoman"/>
      <w:lvlText w:val="%6"/>
      <w:lvlJc w:val="left"/>
      <w:pPr>
        <w:ind w:left="7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FA5FEA">
      <w:start w:val="1"/>
      <w:numFmt w:val="decimal"/>
      <w:lvlText w:val="%7"/>
      <w:lvlJc w:val="left"/>
      <w:pPr>
        <w:ind w:left="7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60CBA">
      <w:start w:val="1"/>
      <w:numFmt w:val="lowerLetter"/>
      <w:lvlText w:val="%8"/>
      <w:lvlJc w:val="left"/>
      <w:pPr>
        <w:ind w:left="8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7A8E">
      <w:start w:val="1"/>
      <w:numFmt w:val="lowerRoman"/>
      <w:lvlText w:val="%9"/>
      <w:lvlJc w:val="left"/>
      <w:pPr>
        <w:ind w:left="9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D1A1A"/>
    <w:multiLevelType w:val="hybridMultilevel"/>
    <w:tmpl w:val="3AD66EF8"/>
    <w:lvl w:ilvl="0" w:tplc="A4E8D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A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C1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E72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E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E13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E7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61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1C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C2059"/>
    <w:multiLevelType w:val="hybridMultilevel"/>
    <w:tmpl w:val="0D0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537"/>
    <w:multiLevelType w:val="hybridMultilevel"/>
    <w:tmpl w:val="652CCF7E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7E29"/>
    <w:multiLevelType w:val="hybridMultilevel"/>
    <w:tmpl w:val="4D52C6B4"/>
    <w:lvl w:ilvl="0" w:tplc="102603F6">
      <w:start w:val="1"/>
      <w:numFmt w:val="upperRoman"/>
      <w:lvlText w:val="%1."/>
      <w:lvlJc w:val="left"/>
      <w:pPr>
        <w:ind w:left="3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17" w15:restartNumberingAfterBreak="0">
    <w:nsid w:val="517413F7"/>
    <w:multiLevelType w:val="hybridMultilevel"/>
    <w:tmpl w:val="3322EA50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0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52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0C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1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A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0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9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6E1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15DB7"/>
    <w:multiLevelType w:val="hybridMultilevel"/>
    <w:tmpl w:val="5870180A"/>
    <w:lvl w:ilvl="0" w:tplc="2382ABFC">
      <w:start w:val="2"/>
      <w:numFmt w:val="decimal"/>
      <w:lvlText w:val="%1."/>
      <w:lvlJc w:val="left"/>
      <w:pPr>
        <w:ind w:left="277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263676F"/>
    <w:multiLevelType w:val="hybridMultilevel"/>
    <w:tmpl w:val="43EE6766"/>
    <w:lvl w:ilvl="0" w:tplc="4C281BF8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20" w15:restartNumberingAfterBreak="0">
    <w:nsid w:val="53373563"/>
    <w:multiLevelType w:val="hybridMultilevel"/>
    <w:tmpl w:val="7910F37C"/>
    <w:lvl w:ilvl="0" w:tplc="78327504">
      <w:start w:val="1"/>
      <w:numFmt w:val="decimal"/>
      <w:lvlText w:val="%1."/>
      <w:lvlJc w:val="left"/>
      <w:pPr>
        <w:ind w:left="262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484121D"/>
    <w:multiLevelType w:val="hybridMultilevel"/>
    <w:tmpl w:val="46348920"/>
    <w:lvl w:ilvl="0" w:tplc="FBBAA1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432AA">
      <w:start w:val="1"/>
      <w:numFmt w:val="lowerLetter"/>
      <w:lvlText w:val="%2"/>
      <w:lvlJc w:val="left"/>
      <w:pPr>
        <w:ind w:left="1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66312">
      <w:start w:val="1"/>
      <w:numFmt w:val="lowerRoman"/>
      <w:lvlText w:val="%3"/>
      <w:lvlJc w:val="left"/>
      <w:pPr>
        <w:ind w:left="2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C17CA">
      <w:start w:val="1"/>
      <w:numFmt w:val="upperRoman"/>
      <w:lvlRestart w:val="0"/>
      <w:lvlText w:val="%4."/>
      <w:lvlJc w:val="left"/>
      <w:pPr>
        <w:ind w:left="3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2E082">
      <w:start w:val="1"/>
      <w:numFmt w:val="lowerLetter"/>
      <w:lvlText w:val="%5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8066C">
      <w:start w:val="1"/>
      <w:numFmt w:val="lowerRoman"/>
      <w:lvlText w:val="%6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8C46DE">
      <w:start w:val="1"/>
      <w:numFmt w:val="decimal"/>
      <w:lvlText w:val="%7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C4EC">
      <w:start w:val="1"/>
      <w:numFmt w:val="lowerLetter"/>
      <w:lvlText w:val="%8"/>
      <w:lvlJc w:val="left"/>
      <w:pPr>
        <w:ind w:left="6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E6BFF4">
      <w:start w:val="1"/>
      <w:numFmt w:val="lowerRoman"/>
      <w:lvlText w:val="%9"/>
      <w:lvlJc w:val="left"/>
      <w:pPr>
        <w:ind w:left="7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07AF7"/>
    <w:multiLevelType w:val="hybridMultilevel"/>
    <w:tmpl w:val="537655A0"/>
    <w:lvl w:ilvl="0" w:tplc="57D6368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4A0F2E">
      <w:start w:val="1"/>
      <w:numFmt w:val="upperRoman"/>
      <w:lvlRestart w:val="0"/>
      <w:lvlText w:val="%2.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4D644">
      <w:start w:val="1"/>
      <w:numFmt w:val="lowerRoman"/>
      <w:lvlText w:val="%3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835AA">
      <w:start w:val="1"/>
      <w:numFmt w:val="decimal"/>
      <w:lvlText w:val="%4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336">
      <w:start w:val="1"/>
      <w:numFmt w:val="lowerLetter"/>
      <w:lvlText w:val="%5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1E61C4">
      <w:start w:val="1"/>
      <w:numFmt w:val="lowerRoman"/>
      <w:lvlText w:val="%6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BC7436">
      <w:start w:val="1"/>
      <w:numFmt w:val="decimal"/>
      <w:lvlText w:val="%7"/>
      <w:lvlJc w:val="left"/>
      <w:pPr>
        <w:ind w:left="7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62B28E">
      <w:start w:val="1"/>
      <w:numFmt w:val="lowerLetter"/>
      <w:lvlText w:val="%8"/>
      <w:lvlJc w:val="left"/>
      <w:pPr>
        <w:ind w:left="7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5A3780">
      <w:start w:val="1"/>
      <w:numFmt w:val="lowerRoman"/>
      <w:lvlText w:val="%9"/>
      <w:lvlJc w:val="left"/>
      <w:pPr>
        <w:ind w:left="8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8D2426"/>
    <w:multiLevelType w:val="hybridMultilevel"/>
    <w:tmpl w:val="19A40B5C"/>
    <w:lvl w:ilvl="0" w:tplc="2738E0B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DA23EA">
      <w:start w:val="1"/>
      <w:numFmt w:val="lowerLetter"/>
      <w:lvlText w:val="%2"/>
      <w:lvlJc w:val="left"/>
      <w:pPr>
        <w:ind w:left="2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A4334">
      <w:start w:val="1"/>
      <w:numFmt w:val="decimal"/>
      <w:lvlRestart w:val="0"/>
      <w:lvlText w:val="%3.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2016A">
      <w:start w:val="1"/>
      <w:numFmt w:val="decimal"/>
      <w:lvlText w:val="%4"/>
      <w:lvlJc w:val="left"/>
      <w:pPr>
        <w:ind w:left="4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E5B9A">
      <w:start w:val="1"/>
      <w:numFmt w:val="lowerLetter"/>
      <w:lvlText w:val="%5"/>
      <w:lvlJc w:val="left"/>
      <w:pPr>
        <w:ind w:left="5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63FAA">
      <w:start w:val="1"/>
      <w:numFmt w:val="lowerRoman"/>
      <w:lvlText w:val="%6"/>
      <w:lvlJc w:val="left"/>
      <w:pPr>
        <w:ind w:left="5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084F6">
      <w:start w:val="1"/>
      <w:numFmt w:val="decimal"/>
      <w:lvlText w:val="%7"/>
      <w:lvlJc w:val="left"/>
      <w:pPr>
        <w:ind w:left="6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0414C">
      <w:start w:val="1"/>
      <w:numFmt w:val="lowerLetter"/>
      <w:lvlText w:val="%8"/>
      <w:lvlJc w:val="left"/>
      <w:pPr>
        <w:ind w:left="7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A6CA2E">
      <w:start w:val="1"/>
      <w:numFmt w:val="lowerRoman"/>
      <w:lvlText w:val="%9"/>
      <w:lvlJc w:val="left"/>
      <w:pPr>
        <w:ind w:left="8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BD66B4"/>
    <w:multiLevelType w:val="hybridMultilevel"/>
    <w:tmpl w:val="A1083378"/>
    <w:lvl w:ilvl="0" w:tplc="F2A68218">
      <w:start w:val="1"/>
      <w:numFmt w:val="upperRoman"/>
      <w:lvlText w:val="%1."/>
      <w:lvlJc w:val="left"/>
      <w:pPr>
        <w:ind w:left="2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8A6D6">
      <w:start w:val="1"/>
      <w:numFmt w:val="upperRoman"/>
      <w:lvlText w:val="%2."/>
      <w:lvlJc w:val="left"/>
      <w:pPr>
        <w:ind w:left="2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61704">
      <w:start w:val="1"/>
      <w:numFmt w:val="lowerRoman"/>
      <w:lvlText w:val="%3"/>
      <w:lvlJc w:val="left"/>
      <w:pPr>
        <w:ind w:left="4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04FE8E">
      <w:start w:val="1"/>
      <w:numFmt w:val="decimal"/>
      <w:lvlText w:val="%4"/>
      <w:lvlJc w:val="left"/>
      <w:pPr>
        <w:ind w:left="5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1819A2">
      <w:start w:val="1"/>
      <w:numFmt w:val="lowerLetter"/>
      <w:lvlText w:val="%5"/>
      <w:lvlJc w:val="left"/>
      <w:pPr>
        <w:ind w:left="5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6DCB0">
      <w:start w:val="1"/>
      <w:numFmt w:val="lowerRoman"/>
      <w:lvlText w:val="%6"/>
      <w:lvlJc w:val="left"/>
      <w:pPr>
        <w:ind w:left="6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20704">
      <w:start w:val="1"/>
      <w:numFmt w:val="decimal"/>
      <w:lvlText w:val="%7"/>
      <w:lvlJc w:val="left"/>
      <w:pPr>
        <w:ind w:left="7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6DC64">
      <w:start w:val="1"/>
      <w:numFmt w:val="lowerLetter"/>
      <w:lvlText w:val="%8"/>
      <w:lvlJc w:val="left"/>
      <w:pPr>
        <w:ind w:left="7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6B49E">
      <w:start w:val="1"/>
      <w:numFmt w:val="lowerRoman"/>
      <w:lvlText w:val="%9"/>
      <w:lvlJc w:val="left"/>
      <w:pPr>
        <w:ind w:left="8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2662D"/>
    <w:multiLevelType w:val="hybridMultilevel"/>
    <w:tmpl w:val="9A924BC0"/>
    <w:lvl w:ilvl="0" w:tplc="E7F2F696">
      <w:start w:val="1"/>
      <w:numFmt w:val="upperRoman"/>
      <w:lvlText w:val="(%1"/>
      <w:lvlJc w:val="left"/>
      <w:pPr>
        <w:ind w:left="2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7" w15:restartNumberingAfterBreak="0">
    <w:nsid w:val="7206202E"/>
    <w:multiLevelType w:val="hybridMultilevel"/>
    <w:tmpl w:val="83781C88"/>
    <w:lvl w:ilvl="0" w:tplc="FCB41EDE">
      <w:start w:val="1"/>
      <w:numFmt w:val="upperRoman"/>
      <w:lvlText w:val="%1."/>
      <w:lvlJc w:val="left"/>
      <w:pPr>
        <w:ind w:left="1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45630">
      <w:start w:val="1"/>
      <w:numFmt w:val="upperRoman"/>
      <w:lvlText w:val="%2."/>
      <w:lvlJc w:val="left"/>
      <w:pPr>
        <w:ind w:left="2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2E204">
      <w:start w:val="1"/>
      <w:numFmt w:val="lowerRoman"/>
      <w:lvlText w:val="%3"/>
      <w:lvlJc w:val="left"/>
      <w:pPr>
        <w:ind w:left="3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3E5246">
      <w:start w:val="1"/>
      <w:numFmt w:val="decimal"/>
      <w:lvlText w:val="%4"/>
      <w:lvlJc w:val="left"/>
      <w:pPr>
        <w:ind w:left="4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149DBA">
      <w:start w:val="1"/>
      <w:numFmt w:val="lowerLetter"/>
      <w:lvlText w:val="%5"/>
      <w:lvlJc w:val="left"/>
      <w:pPr>
        <w:ind w:left="5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BEC6D0">
      <w:start w:val="1"/>
      <w:numFmt w:val="lowerRoman"/>
      <w:lvlText w:val="%6"/>
      <w:lvlJc w:val="left"/>
      <w:pPr>
        <w:ind w:left="5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88E36">
      <w:start w:val="1"/>
      <w:numFmt w:val="decimal"/>
      <w:lvlText w:val="%7"/>
      <w:lvlJc w:val="left"/>
      <w:pPr>
        <w:ind w:left="6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4ACAA">
      <w:start w:val="1"/>
      <w:numFmt w:val="lowerLetter"/>
      <w:lvlText w:val="%8"/>
      <w:lvlJc w:val="left"/>
      <w:pPr>
        <w:ind w:left="7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EB8BA">
      <w:start w:val="1"/>
      <w:numFmt w:val="lowerRoman"/>
      <w:lvlText w:val="%9"/>
      <w:lvlJc w:val="left"/>
      <w:pPr>
        <w:ind w:left="8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5E058B"/>
    <w:multiLevelType w:val="hybridMultilevel"/>
    <w:tmpl w:val="C6C068E8"/>
    <w:lvl w:ilvl="0" w:tplc="FE40624E">
      <w:start w:val="2"/>
      <w:numFmt w:val="upperRoman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FA55CC">
      <w:start w:val="1"/>
      <w:numFmt w:val="lowerLetter"/>
      <w:lvlText w:val="%2"/>
      <w:lvlJc w:val="left"/>
      <w:pPr>
        <w:ind w:left="3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60D28">
      <w:start w:val="1"/>
      <w:numFmt w:val="lowerRoman"/>
      <w:lvlText w:val="%3"/>
      <w:lvlJc w:val="left"/>
      <w:pPr>
        <w:ind w:left="4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2D1BC">
      <w:start w:val="1"/>
      <w:numFmt w:val="decimal"/>
      <w:lvlText w:val="%4"/>
      <w:lvlJc w:val="left"/>
      <w:pPr>
        <w:ind w:left="4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0CFCF2">
      <w:start w:val="1"/>
      <w:numFmt w:val="lowerLetter"/>
      <w:lvlText w:val="%5"/>
      <w:lvlJc w:val="left"/>
      <w:pPr>
        <w:ind w:left="5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4BEC0">
      <w:start w:val="1"/>
      <w:numFmt w:val="lowerRoman"/>
      <w:lvlText w:val="%6"/>
      <w:lvlJc w:val="left"/>
      <w:pPr>
        <w:ind w:left="6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C6447C">
      <w:start w:val="1"/>
      <w:numFmt w:val="decimal"/>
      <w:lvlText w:val="%7"/>
      <w:lvlJc w:val="left"/>
      <w:pPr>
        <w:ind w:left="7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8AED8">
      <w:start w:val="1"/>
      <w:numFmt w:val="lowerLetter"/>
      <w:lvlText w:val="%8"/>
      <w:lvlJc w:val="left"/>
      <w:pPr>
        <w:ind w:left="7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3881D2">
      <w:start w:val="1"/>
      <w:numFmt w:val="lowerRoman"/>
      <w:lvlText w:val="%9"/>
      <w:lvlJc w:val="left"/>
      <w:pPr>
        <w:ind w:left="8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5"/>
  </w:num>
  <w:num w:numId="5">
    <w:abstractNumId w:val="12"/>
  </w:num>
  <w:num w:numId="6">
    <w:abstractNumId w:val="28"/>
  </w:num>
  <w:num w:numId="7">
    <w:abstractNumId w:val="27"/>
  </w:num>
  <w:num w:numId="8">
    <w:abstractNumId w:val="20"/>
  </w:num>
  <w:num w:numId="9">
    <w:abstractNumId w:val="7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9"/>
  </w:num>
  <w:num w:numId="20">
    <w:abstractNumId w:val="26"/>
  </w:num>
  <w:num w:numId="21">
    <w:abstractNumId w:val="10"/>
  </w:num>
  <w:num w:numId="22">
    <w:abstractNumId w:val="18"/>
  </w:num>
  <w:num w:numId="23">
    <w:abstractNumId w:val="14"/>
  </w:num>
  <w:num w:numId="24">
    <w:abstractNumId w:val="13"/>
  </w:num>
  <w:num w:numId="25">
    <w:abstractNumId w:val="2"/>
  </w:num>
  <w:num w:numId="26">
    <w:abstractNumId w:val="11"/>
  </w:num>
  <w:num w:numId="27">
    <w:abstractNumId w:val="0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5"/>
    <w:rsid w:val="00000DE7"/>
    <w:rsid w:val="000102C0"/>
    <w:rsid w:val="00022A84"/>
    <w:rsid w:val="00023DF6"/>
    <w:rsid w:val="000447A7"/>
    <w:rsid w:val="00045627"/>
    <w:rsid w:val="00067B3C"/>
    <w:rsid w:val="00074D62"/>
    <w:rsid w:val="00075025"/>
    <w:rsid w:val="000819B9"/>
    <w:rsid w:val="0009076A"/>
    <w:rsid w:val="000936A6"/>
    <w:rsid w:val="000B4F94"/>
    <w:rsid w:val="000B6DC8"/>
    <w:rsid w:val="000C320D"/>
    <w:rsid w:val="000D0227"/>
    <w:rsid w:val="000E2019"/>
    <w:rsid w:val="000E69CF"/>
    <w:rsid w:val="001031D4"/>
    <w:rsid w:val="00106F4E"/>
    <w:rsid w:val="00111BF7"/>
    <w:rsid w:val="0012414D"/>
    <w:rsid w:val="001514EA"/>
    <w:rsid w:val="00152B66"/>
    <w:rsid w:val="00161C5D"/>
    <w:rsid w:val="00192389"/>
    <w:rsid w:val="001A1F3C"/>
    <w:rsid w:val="001B070E"/>
    <w:rsid w:val="001B2AC4"/>
    <w:rsid w:val="001C59EA"/>
    <w:rsid w:val="001E1F4B"/>
    <w:rsid w:val="0020344C"/>
    <w:rsid w:val="002072E8"/>
    <w:rsid w:val="00216951"/>
    <w:rsid w:val="00217CC0"/>
    <w:rsid w:val="00232649"/>
    <w:rsid w:val="00266194"/>
    <w:rsid w:val="0027295A"/>
    <w:rsid w:val="00273BD0"/>
    <w:rsid w:val="002A1A24"/>
    <w:rsid w:val="002A7860"/>
    <w:rsid w:val="002B41F6"/>
    <w:rsid w:val="002C122E"/>
    <w:rsid w:val="002D015C"/>
    <w:rsid w:val="002D1933"/>
    <w:rsid w:val="002E2CD3"/>
    <w:rsid w:val="002F1380"/>
    <w:rsid w:val="002F20A1"/>
    <w:rsid w:val="002F5083"/>
    <w:rsid w:val="002F67EE"/>
    <w:rsid w:val="00303836"/>
    <w:rsid w:val="0031385D"/>
    <w:rsid w:val="00314352"/>
    <w:rsid w:val="00320493"/>
    <w:rsid w:val="00327290"/>
    <w:rsid w:val="00342334"/>
    <w:rsid w:val="00347DD9"/>
    <w:rsid w:val="00393106"/>
    <w:rsid w:val="0039547A"/>
    <w:rsid w:val="00396B51"/>
    <w:rsid w:val="003C2AA9"/>
    <w:rsid w:val="003C6475"/>
    <w:rsid w:val="003E34AC"/>
    <w:rsid w:val="003F5D26"/>
    <w:rsid w:val="00403999"/>
    <w:rsid w:val="00412533"/>
    <w:rsid w:val="00414FF2"/>
    <w:rsid w:val="00424DAE"/>
    <w:rsid w:val="004310EC"/>
    <w:rsid w:val="00443696"/>
    <w:rsid w:val="004538EA"/>
    <w:rsid w:val="00490902"/>
    <w:rsid w:val="00496305"/>
    <w:rsid w:val="004A2AFB"/>
    <w:rsid w:val="004A6BC9"/>
    <w:rsid w:val="004B4916"/>
    <w:rsid w:val="004C47AB"/>
    <w:rsid w:val="004D073D"/>
    <w:rsid w:val="004D32DC"/>
    <w:rsid w:val="004F2F7B"/>
    <w:rsid w:val="00500180"/>
    <w:rsid w:val="0050509A"/>
    <w:rsid w:val="0051059D"/>
    <w:rsid w:val="00512464"/>
    <w:rsid w:val="00530DFF"/>
    <w:rsid w:val="00540F6F"/>
    <w:rsid w:val="005446E1"/>
    <w:rsid w:val="00563D06"/>
    <w:rsid w:val="005668DD"/>
    <w:rsid w:val="0057316D"/>
    <w:rsid w:val="005752A7"/>
    <w:rsid w:val="00575BCC"/>
    <w:rsid w:val="00586776"/>
    <w:rsid w:val="00586992"/>
    <w:rsid w:val="00587BBE"/>
    <w:rsid w:val="005A3282"/>
    <w:rsid w:val="005B08CB"/>
    <w:rsid w:val="005C1FB0"/>
    <w:rsid w:val="005C364D"/>
    <w:rsid w:val="005F0AFC"/>
    <w:rsid w:val="005F5158"/>
    <w:rsid w:val="00602782"/>
    <w:rsid w:val="006152C5"/>
    <w:rsid w:val="00615AF5"/>
    <w:rsid w:val="006255AC"/>
    <w:rsid w:val="00642B7C"/>
    <w:rsid w:val="006628AE"/>
    <w:rsid w:val="006664AF"/>
    <w:rsid w:val="00667BF8"/>
    <w:rsid w:val="00674677"/>
    <w:rsid w:val="00674866"/>
    <w:rsid w:val="00680E03"/>
    <w:rsid w:val="006824A6"/>
    <w:rsid w:val="00682C48"/>
    <w:rsid w:val="006844DA"/>
    <w:rsid w:val="0068716F"/>
    <w:rsid w:val="00695896"/>
    <w:rsid w:val="006A2AA2"/>
    <w:rsid w:val="006D0E67"/>
    <w:rsid w:val="00704942"/>
    <w:rsid w:val="00715504"/>
    <w:rsid w:val="00731DD7"/>
    <w:rsid w:val="007353B6"/>
    <w:rsid w:val="007362DE"/>
    <w:rsid w:val="007374A5"/>
    <w:rsid w:val="00743076"/>
    <w:rsid w:val="0074591B"/>
    <w:rsid w:val="00747F0E"/>
    <w:rsid w:val="007561FB"/>
    <w:rsid w:val="00760039"/>
    <w:rsid w:val="00771332"/>
    <w:rsid w:val="00774DB2"/>
    <w:rsid w:val="007874F0"/>
    <w:rsid w:val="0079351A"/>
    <w:rsid w:val="007C05B9"/>
    <w:rsid w:val="007E3D0C"/>
    <w:rsid w:val="007E440E"/>
    <w:rsid w:val="007E55C5"/>
    <w:rsid w:val="00802888"/>
    <w:rsid w:val="00812791"/>
    <w:rsid w:val="00825E79"/>
    <w:rsid w:val="00851ABB"/>
    <w:rsid w:val="00880E3F"/>
    <w:rsid w:val="008C54C2"/>
    <w:rsid w:val="008D3AA1"/>
    <w:rsid w:val="008D58F8"/>
    <w:rsid w:val="008F0DD3"/>
    <w:rsid w:val="00900F59"/>
    <w:rsid w:val="00913C94"/>
    <w:rsid w:val="00915B31"/>
    <w:rsid w:val="009242DC"/>
    <w:rsid w:val="0093011B"/>
    <w:rsid w:val="00933713"/>
    <w:rsid w:val="009363E1"/>
    <w:rsid w:val="009432DE"/>
    <w:rsid w:val="009541B5"/>
    <w:rsid w:val="00956A4F"/>
    <w:rsid w:val="0097476D"/>
    <w:rsid w:val="00974E79"/>
    <w:rsid w:val="00986BBE"/>
    <w:rsid w:val="00990032"/>
    <w:rsid w:val="0099163C"/>
    <w:rsid w:val="0099357D"/>
    <w:rsid w:val="00994A58"/>
    <w:rsid w:val="00995290"/>
    <w:rsid w:val="00995681"/>
    <w:rsid w:val="009A10C5"/>
    <w:rsid w:val="009A729D"/>
    <w:rsid w:val="009A7B21"/>
    <w:rsid w:val="009D2F77"/>
    <w:rsid w:val="009D622E"/>
    <w:rsid w:val="009E1458"/>
    <w:rsid w:val="009E1B7C"/>
    <w:rsid w:val="00A1264C"/>
    <w:rsid w:val="00A16B97"/>
    <w:rsid w:val="00A178C3"/>
    <w:rsid w:val="00A2495F"/>
    <w:rsid w:val="00A333D1"/>
    <w:rsid w:val="00A47444"/>
    <w:rsid w:val="00A545BB"/>
    <w:rsid w:val="00A708B5"/>
    <w:rsid w:val="00A751BE"/>
    <w:rsid w:val="00A80D4F"/>
    <w:rsid w:val="00A84120"/>
    <w:rsid w:val="00A844BE"/>
    <w:rsid w:val="00AA2400"/>
    <w:rsid w:val="00AA630A"/>
    <w:rsid w:val="00B1101D"/>
    <w:rsid w:val="00B16FAC"/>
    <w:rsid w:val="00B22D5F"/>
    <w:rsid w:val="00B36604"/>
    <w:rsid w:val="00B428CC"/>
    <w:rsid w:val="00B563CC"/>
    <w:rsid w:val="00B57629"/>
    <w:rsid w:val="00B65100"/>
    <w:rsid w:val="00B66C39"/>
    <w:rsid w:val="00B73285"/>
    <w:rsid w:val="00B815C9"/>
    <w:rsid w:val="00B81F2F"/>
    <w:rsid w:val="00B848E9"/>
    <w:rsid w:val="00BA69AC"/>
    <w:rsid w:val="00BB1BC7"/>
    <w:rsid w:val="00BB2728"/>
    <w:rsid w:val="00BB6CE1"/>
    <w:rsid w:val="00BD5931"/>
    <w:rsid w:val="00BE6ACF"/>
    <w:rsid w:val="00BF4806"/>
    <w:rsid w:val="00BF661C"/>
    <w:rsid w:val="00BF7B20"/>
    <w:rsid w:val="00C027CE"/>
    <w:rsid w:val="00C03BFD"/>
    <w:rsid w:val="00C10645"/>
    <w:rsid w:val="00C23B78"/>
    <w:rsid w:val="00C318B5"/>
    <w:rsid w:val="00C35BFF"/>
    <w:rsid w:val="00C3657F"/>
    <w:rsid w:val="00C475C7"/>
    <w:rsid w:val="00C743DE"/>
    <w:rsid w:val="00C8329F"/>
    <w:rsid w:val="00C84066"/>
    <w:rsid w:val="00C85BEF"/>
    <w:rsid w:val="00C968F6"/>
    <w:rsid w:val="00C97760"/>
    <w:rsid w:val="00CD1ED0"/>
    <w:rsid w:val="00CD27B0"/>
    <w:rsid w:val="00CF5C1F"/>
    <w:rsid w:val="00D10851"/>
    <w:rsid w:val="00D10C7A"/>
    <w:rsid w:val="00D27723"/>
    <w:rsid w:val="00D41561"/>
    <w:rsid w:val="00D54C3E"/>
    <w:rsid w:val="00D60B66"/>
    <w:rsid w:val="00D62B77"/>
    <w:rsid w:val="00D81F18"/>
    <w:rsid w:val="00DC3C70"/>
    <w:rsid w:val="00DD7C34"/>
    <w:rsid w:val="00DE0357"/>
    <w:rsid w:val="00E07A84"/>
    <w:rsid w:val="00E10390"/>
    <w:rsid w:val="00E12D6E"/>
    <w:rsid w:val="00E15CFA"/>
    <w:rsid w:val="00E17BC8"/>
    <w:rsid w:val="00E32743"/>
    <w:rsid w:val="00E36F92"/>
    <w:rsid w:val="00E37222"/>
    <w:rsid w:val="00E6315F"/>
    <w:rsid w:val="00E6674A"/>
    <w:rsid w:val="00E802C3"/>
    <w:rsid w:val="00E844D6"/>
    <w:rsid w:val="00E84770"/>
    <w:rsid w:val="00E84901"/>
    <w:rsid w:val="00E94016"/>
    <w:rsid w:val="00E97B04"/>
    <w:rsid w:val="00EA2BDC"/>
    <w:rsid w:val="00EB45C5"/>
    <w:rsid w:val="00ED02F5"/>
    <w:rsid w:val="00ED097D"/>
    <w:rsid w:val="00ED1311"/>
    <w:rsid w:val="00ED6FB5"/>
    <w:rsid w:val="00EE31DB"/>
    <w:rsid w:val="00F32788"/>
    <w:rsid w:val="00F35B14"/>
    <w:rsid w:val="00F36D99"/>
    <w:rsid w:val="00F525CE"/>
    <w:rsid w:val="00F55550"/>
    <w:rsid w:val="00F55823"/>
    <w:rsid w:val="00F632E0"/>
    <w:rsid w:val="00F656BF"/>
    <w:rsid w:val="00F7099A"/>
    <w:rsid w:val="00F709E8"/>
    <w:rsid w:val="00F727F7"/>
    <w:rsid w:val="00F74968"/>
    <w:rsid w:val="00F7751F"/>
    <w:rsid w:val="00F86C6A"/>
    <w:rsid w:val="00FA66C9"/>
    <w:rsid w:val="00FB4EA0"/>
    <w:rsid w:val="00FD7862"/>
    <w:rsid w:val="00FE1041"/>
    <w:rsid w:val="00FE189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BDB9"/>
  <w15:docId w15:val="{18D670E3-C143-4B56-83D4-204C96D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2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4EA0"/>
    <w:pPr>
      <w:keepNext/>
      <w:keepLines/>
      <w:numPr>
        <w:numId w:val="3"/>
      </w:numPr>
      <w:spacing w:after="2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7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7A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B4E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D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991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9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E69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6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E69CF"/>
    <w:rPr>
      <w:vertAlign w:val="superscript"/>
    </w:rPr>
  </w:style>
  <w:style w:type="paragraph" w:customStyle="1" w:styleId="Default">
    <w:name w:val="Default"/>
    <w:rsid w:val="00DD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414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tecenter">
    <w:name w:val="rtecenter"/>
    <w:basedOn w:val="a"/>
    <w:rsid w:val="002072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</cp:revision>
  <cp:lastPrinted>2022-10-31T06:28:00Z</cp:lastPrinted>
  <dcterms:created xsi:type="dcterms:W3CDTF">2024-01-30T04:40:00Z</dcterms:created>
  <dcterms:modified xsi:type="dcterms:W3CDTF">2024-01-30T04:40:00Z</dcterms:modified>
</cp:coreProperties>
</file>